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67" w:rsidRDefault="00B55211" w:rsidP="00CB0667">
      <w:pPr>
        <w:pStyle w:val="NoSpacing"/>
        <w:jc w:val="center"/>
        <w:rPr>
          <w:b/>
        </w:rPr>
      </w:pPr>
      <w:r w:rsidRPr="00B55211">
        <w:rPr>
          <w:b/>
        </w:rPr>
        <w:t xml:space="preserve">End </w:t>
      </w:r>
      <w:r w:rsidR="001308BC">
        <w:rPr>
          <w:b/>
        </w:rPr>
        <w:t>of Year Review:  Right Triangles</w:t>
      </w:r>
    </w:p>
    <w:p w:rsidR="00CB0667" w:rsidRDefault="00CB0667" w:rsidP="00B55211">
      <w:pPr>
        <w:pStyle w:val="NoSpacing"/>
        <w:rPr>
          <w:b/>
        </w:rPr>
      </w:pPr>
    </w:p>
    <w:p w:rsidR="00B55211" w:rsidRPr="00B55211" w:rsidRDefault="009151C5" w:rsidP="00B55211">
      <w:pPr>
        <w:pStyle w:val="NoSpacing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-53242</wp:posOffset>
            </wp:positionH>
            <wp:positionV relativeFrom="paragraph">
              <wp:posOffset>7052945</wp:posOffset>
            </wp:positionV>
            <wp:extent cx="316523" cy="27375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01BE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23" cy="27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14"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-161926</wp:posOffset>
            </wp:positionH>
            <wp:positionV relativeFrom="paragraph">
              <wp:posOffset>6783705</wp:posOffset>
            </wp:positionV>
            <wp:extent cx="6361355" cy="127635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0359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99" cy="127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67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B66182F" wp14:editId="16BAC35B">
            <wp:simplePos x="0" y="0"/>
            <wp:positionH relativeFrom="margin">
              <wp:posOffset>-211889</wp:posOffset>
            </wp:positionH>
            <wp:positionV relativeFrom="paragraph">
              <wp:posOffset>2131507</wp:posOffset>
            </wp:positionV>
            <wp:extent cx="6413957" cy="4497993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8F1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57" cy="449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67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899DDE8" wp14:editId="41E30B16">
            <wp:simplePos x="0" y="0"/>
            <wp:positionH relativeFrom="column">
              <wp:posOffset>-288162</wp:posOffset>
            </wp:positionH>
            <wp:positionV relativeFrom="paragraph">
              <wp:posOffset>105789</wp:posOffset>
            </wp:positionV>
            <wp:extent cx="1670918" cy="1036589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86EE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18" cy="103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CE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E2D23EF" wp14:editId="64C8529A">
            <wp:simplePos x="0" y="0"/>
            <wp:positionH relativeFrom="column">
              <wp:posOffset>-99060</wp:posOffset>
            </wp:positionH>
            <wp:positionV relativeFrom="paragraph">
              <wp:posOffset>5162550</wp:posOffset>
            </wp:positionV>
            <wp:extent cx="250825" cy="236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05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7415C26C" wp14:editId="01D09955">
            <wp:simplePos x="0" y="0"/>
            <wp:positionH relativeFrom="column">
              <wp:posOffset>-105748</wp:posOffset>
            </wp:positionH>
            <wp:positionV relativeFrom="paragraph">
              <wp:posOffset>3716741</wp:posOffset>
            </wp:positionV>
            <wp:extent cx="251176" cy="23682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6" cy="2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05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3A96FB2A" wp14:editId="4D2E5752">
            <wp:simplePos x="0" y="0"/>
            <wp:positionH relativeFrom="column">
              <wp:posOffset>1980478</wp:posOffset>
            </wp:positionH>
            <wp:positionV relativeFrom="paragraph">
              <wp:posOffset>5145296</wp:posOffset>
            </wp:positionV>
            <wp:extent cx="251176" cy="23682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6" cy="2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05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05D8C633" wp14:editId="68384B19">
            <wp:simplePos x="0" y="0"/>
            <wp:positionH relativeFrom="column">
              <wp:posOffset>2000213</wp:posOffset>
            </wp:positionH>
            <wp:positionV relativeFrom="paragraph">
              <wp:posOffset>3730935</wp:posOffset>
            </wp:positionV>
            <wp:extent cx="251176" cy="23682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6" cy="2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05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2A5DD3D" wp14:editId="40256139">
            <wp:simplePos x="0" y="0"/>
            <wp:positionH relativeFrom="column">
              <wp:posOffset>4077929</wp:posOffset>
            </wp:positionH>
            <wp:positionV relativeFrom="paragraph">
              <wp:posOffset>5164368</wp:posOffset>
            </wp:positionV>
            <wp:extent cx="251176" cy="23682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6" cy="2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05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50FAF68" wp14:editId="75C9119A">
            <wp:simplePos x="0" y="0"/>
            <wp:positionH relativeFrom="column">
              <wp:posOffset>4078317</wp:posOffset>
            </wp:positionH>
            <wp:positionV relativeFrom="paragraph">
              <wp:posOffset>3724357</wp:posOffset>
            </wp:positionV>
            <wp:extent cx="251176" cy="2368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6" cy="2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27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DB545A5" wp14:editId="6E3D98CA">
            <wp:simplePos x="0" y="0"/>
            <wp:positionH relativeFrom="column">
              <wp:posOffset>4045265</wp:posOffset>
            </wp:positionH>
            <wp:positionV relativeFrom="paragraph">
              <wp:posOffset>112363</wp:posOffset>
            </wp:positionV>
            <wp:extent cx="168846" cy="144725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8AB4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" cy="1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A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C1B7305" wp14:editId="5418678C">
            <wp:simplePos x="0" y="0"/>
            <wp:positionH relativeFrom="margin">
              <wp:posOffset>1703806</wp:posOffset>
            </wp:positionH>
            <wp:positionV relativeFrom="paragraph">
              <wp:posOffset>132308</wp:posOffset>
            </wp:positionV>
            <wp:extent cx="2072201" cy="1514126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8EF3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01" cy="151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A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74952CE" wp14:editId="62FA86B8">
            <wp:simplePos x="0" y="0"/>
            <wp:positionH relativeFrom="margin">
              <wp:posOffset>4025991</wp:posOffset>
            </wp:positionH>
            <wp:positionV relativeFrom="paragraph">
              <wp:posOffset>80024</wp:posOffset>
            </wp:positionV>
            <wp:extent cx="2303301" cy="1282791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8C14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04" cy="1293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211" w:rsidRPr="00B5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3E9"/>
    <w:multiLevelType w:val="hybridMultilevel"/>
    <w:tmpl w:val="B36E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1"/>
    <w:rsid w:val="000E1265"/>
    <w:rsid w:val="001308BC"/>
    <w:rsid w:val="001B6627"/>
    <w:rsid w:val="003B77CF"/>
    <w:rsid w:val="0052122E"/>
    <w:rsid w:val="00602D05"/>
    <w:rsid w:val="00644BAB"/>
    <w:rsid w:val="009151C5"/>
    <w:rsid w:val="00B12714"/>
    <w:rsid w:val="00B55211"/>
    <w:rsid w:val="00B7293F"/>
    <w:rsid w:val="00B96509"/>
    <w:rsid w:val="00CB0667"/>
    <w:rsid w:val="00CC23D4"/>
    <w:rsid w:val="00E020A8"/>
    <w:rsid w:val="00FD33CE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F3C0"/>
  <w15:chartTrackingRefBased/>
  <w15:docId w15:val="{08E3BB4E-974D-405A-87D4-BCD96522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 Carrie L</dc:creator>
  <cp:keywords/>
  <dc:description/>
  <cp:lastModifiedBy>Starnes Carrie L</cp:lastModifiedBy>
  <cp:revision>15</cp:revision>
  <dcterms:created xsi:type="dcterms:W3CDTF">2017-05-09T23:19:00Z</dcterms:created>
  <dcterms:modified xsi:type="dcterms:W3CDTF">2017-05-09T23:47:00Z</dcterms:modified>
</cp:coreProperties>
</file>